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E01EF9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733EA">
        <w:rPr>
          <w:rFonts w:ascii="Times New Roman" w:eastAsia="Times New Roman" w:hAnsi="Times New Roman"/>
          <w:sz w:val="28"/>
          <w:szCs w:val="28"/>
          <w:lang w:eastAsia="ru-RU"/>
        </w:rPr>
        <w:t>.02</w:t>
      </w:r>
      <w:r w:rsidR="00900C36">
        <w:rPr>
          <w:rFonts w:ascii="Times New Roman" w:eastAsia="Times New Roman" w:hAnsi="Times New Roman"/>
          <w:sz w:val="28"/>
          <w:szCs w:val="28"/>
          <w:lang w:eastAsia="ru-RU"/>
        </w:rPr>
        <w:t xml:space="preserve">.2022г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9</w:t>
      </w: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0C36" w:rsidRDefault="00900C36" w:rsidP="00900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900C36" w:rsidRDefault="00900C36" w:rsidP="00900C36"/>
    <w:p w:rsidR="00900C36" w:rsidRDefault="00E733EA" w:rsidP="00900C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E01EF9" w:rsidRDefault="00E01EF9" w:rsidP="00E01E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оплаты за электроэнергию</w:t>
      </w:r>
    </w:p>
    <w:p w:rsidR="00E01EF9" w:rsidRDefault="00E01EF9" w:rsidP="00900C36">
      <w:pPr>
        <w:jc w:val="center"/>
        <w:rPr>
          <w:rFonts w:ascii="Times New Roman" w:hAnsi="Times New Roman"/>
          <w:sz w:val="28"/>
          <w:szCs w:val="28"/>
        </w:rPr>
      </w:pPr>
    </w:p>
    <w:p w:rsidR="00900C36" w:rsidRDefault="00900C36" w:rsidP="00900C36">
      <w:pPr>
        <w:jc w:val="center"/>
        <w:rPr>
          <w:rFonts w:ascii="Times New Roman" w:hAnsi="Times New Roman"/>
          <w:sz w:val="28"/>
          <w:szCs w:val="28"/>
        </w:rPr>
      </w:pPr>
    </w:p>
    <w:p w:rsidR="00E733EA" w:rsidRDefault="00E733EA" w:rsidP="00E01E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расчета с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Новосибирскэнергосбыт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E733EA" w:rsidRDefault="00E733EA" w:rsidP="00E733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Pr="00E733EA" w:rsidRDefault="00E733EA" w:rsidP="00E733E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</w:t>
      </w:r>
      <w:r w:rsidR="00E01EF9">
        <w:rPr>
          <w:rFonts w:ascii="Times New Roman" w:eastAsia="Times New Roman" w:hAnsi="Times New Roman"/>
          <w:sz w:val="28"/>
          <w:szCs w:val="28"/>
          <w:lang w:eastAsia="ru-RU"/>
        </w:rPr>
        <w:t>лить денежные средства в сумме 5 447</w:t>
      </w:r>
      <w:r w:rsidR="001E4B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1EF9"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proofErr w:type="spellStart"/>
      <w:r w:rsidR="00E01EF9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E01EF9">
        <w:rPr>
          <w:rFonts w:ascii="Times New Roman" w:eastAsia="Times New Roman" w:hAnsi="Times New Roman"/>
          <w:sz w:val="28"/>
          <w:szCs w:val="28"/>
          <w:lang w:eastAsia="ru-RU"/>
        </w:rPr>
        <w:t xml:space="preserve"> (пять тысяч четыреста сорок семь рублей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коп.)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890EF0">
        <w:rPr>
          <w:rFonts w:ascii="Times New Roman" w:eastAsia="Times New Roman" w:hAnsi="Times New Roman"/>
          <w:sz w:val="28"/>
          <w:szCs w:val="28"/>
          <w:lang w:eastAsia="ru-RU"/>
        </w:rPr>
        <w:t>. НДС, для оплаты аванса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90E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февраль, электроэнергию уличного освещения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900C36" w:rsidRDefault="00900C36" w:rsidP="00900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C36" w:rsidRDefault="00E733EA" w:rsidP="00900C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0503 9900003010 247 223</w:t>
      </w:r>
    </w:p>
    <w:p w:rsidR="00E733EA" w:rsidRDefault="00E733EA" w:rsidP="00900C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МК-2381 от 24.01.2022</w:t>
      </w:r>
    </w:p>
    <w:p w:rsidR="00E733EA" w:rsidRDefault="00E733EA" w:rsidP="00900C36">
      <w:pPr>
        <w:rPr>
          <w:rFonts w:ascii="Times New Roman" w:hAnsi="Times New Roman"/>
          <w:sz w:val="28"/>
          <w:szCs w:val="28"/>
        </w:rPr>
      </w:pPr>
    </w:p>
    <w:p w:rsidR="00900C36" w:rsidRDefault="00900C36" w:rsidP="00900C36">
      <w:pPr>
        <w:rPr>
          <w:rFonts w:ascii="Times New Roman" w:hAnsi="Times New Roman"/>
          <w:sz w:val="28"/>
          <w:szCs w:val="28"/>
        </w:rPr>
      </w:pPr>
    </w:p>
    <w:p w:rsidR="00900C36" w:rsidRDefault="00E01EF9" w:rsidP="00900C3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900C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C36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="00900C36">
        <w:rPr>
          <w:rFonts w:ascii="Times New Roman" w:hAnsi="Times New Roman"/>
          <w:sz w:val="28"/>
          <w:szCs w:val="28"/>
        </w:rPr>
        <w:t xml:space="preserve"> сельсовета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Е.Н.Дюла</w:t>
      </w:r>
      <w:proofErr w:type="spellEnd"/>
    </w:p>
    <w:p w:rsidR="00900C36" w:rsidRDefault="00900C36" w:rsidP="00900C36"/>
    <w:p w:rsidR="001F50F3" w:rsidRDefault="001F50F3"/>
    <w:sectPr w:rsidR="001F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F3F"/>
    <w:multiLevelType w:val="hybridMultilevel"/>
    <w:tmpl w:val="884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0"/>
    <w:rsid w:val="001E4B05"/>
    <w:rsid w:val="001F50F3"/>
    <w:rsid w:val="00575BC0"/>
    <w:rsid w:val="00890EF0"/>
    <w:rsid w:val="00900C36"/>
    <w:rsid w:val="00E01EF9"/>
    <w:rsid w:val="00E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2022-02-14T02:38:00Z</cp:lastPrinted>
  <dcterms:created xsi:type="dcterms:W3CDTF">2022-01-24T02:39:00Z</dcterms:created>
  <dcterms:modified xsi:type="dcterms:W3CDTF">2022-02-14T02:40:00Z</dcterms:modified>
</cp:coreProperties>
</file>